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DC0E30">
              <w:rPr>
                <w:rFonts w:ascii="Times New Roman" w:hAnsi="Times New Roman" w:cs="Times New Roman"/>
                <w:b/>
                <w:u w:val="single"/>
              </w:rPr>
              <w:t xml:space="preserve">     I</w:t>
            </w:r>
            <w:r w:rsidR="00DC0E30">
              <w:rPr>
                <w:rFonts w:ascii="Times New Roman" w:hAnsi="Times New Roman" w:cs="Times New Roman"/>
                <w:b/>
                <w:u w:val="single"/>
                <w:lang w:val="en-US"/>
              </w:rPr>
              <w:t>II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DC0E30">
              <w:rPr>
                <w:rFonts w:ascii="Times New Roman" w:hAnsi="Times New Roman" w:cs="Times New Roman"/>
                <w:b/>
                <w:u w:val="single"/>
              </w:rPr>
              <w:t>М-9</w:t>
            </w:r>
            <w:r w:rsidR="00DC0E30">
              <w:rPr>
                <w:rFonts w:ascii="Times New Roman" w:hAnsi="Times New Roman" w:cs="Times New Roman"/>
                <w:b/>
                <w:u w:val="single"/>
                <w:lang w:val="en-US"/>
              </w:rPr>
              <w:t>3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34.02.01. "Сестринское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815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РК «Республиканская больница им. П.П. </w:t>
            </w:r>
            <w:proofErr w:type="spellStart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Жемчуева</w:t>
            </w:r>
            <w:proofErr w:type="spellEnd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815B77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DC0E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531045" w:rsidRPr="00DC0E3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ПМ 0</w:t>
            </w:r>
            <w:r w:rsidR="00DC0E30" w:rsidRPr="00DC0E3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4</w:t>
            </w:r>
            <w:r w:rsidR="00815B77" w:rsidRPr="00DC0E3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 w:rsidR="00DC0E30" w:rsidRPr="00DC0E3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DC0E30" w:rsidRPr="00DC0E30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Оказание медицинской помощи </w:t>
            </w:r>
            <w:r w:rsidR="00815B77" w:rsidRPr="00DC0E30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DC0E30" w:rsidRDefault="00DC0E30" w:rsidP="005310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0E30">
              <w:rPr>
                <w:rFonts w:ascii="Times New Roman" w:hAnsi="Times New Roman"/>
                <w:sz w:val="20"/>
                <w:szCs w:val="20"/>
                <w:u w:val="single"/>
              </w:rPr>
              <w:t>осуществление сестринского ухода и наблюдение за пациентами при</w:t>
            </w:r>
          </w:p>
          <w:p w:rsidR="00DC0E30" w:rsidRPr="00DC0E30" w:rsidRDefault="00DC0E30" w:rsidP="00531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DC0E30" w:rsidRDefault="00DC0E30" w:rsidP="009B405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gramStart"/>
            <w:r w:rsidRPr="00DC0E30">
              <w:rPr>
                <w:rFonts w:ascii="Times New Roman" w:hAnsi="Times New Roman"/>
                <w:sz w:val="20"/>
                <w:szCs w:val="20"/>
                <w:u w:val="single"/>
              </w:rPr>
              <w:t>заболеваниях</w:t>
            </w:r>
            <w:proofErr w:type="gramEnd"/>
            <w:r w:rsidRPr="00DC0E30">
              <w:rPr>
                <w:rFonts w:ascii="Times New Roman" w:hAnsi="Times New Roman"/>
                <w:sz w:val="20"/>
                <w:szCs w:val="20"/>
                <w:u w:val="single"/>
              </w:rPr>
              <w:t xml:space="preserve"> и состояниях</w:t>
            </w:r>
            <w:r w:rsidRPr="00DC0E30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AC3A60" w:rsidRDefault="004B04D6" w:rsidP="00DC0E30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</w:t>
            </w:r>
            <w:r w:rsidR="009B4050" w:rsidRPr="0053104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  <w:r w:rsidR="009B4050" w:rsidRPr="00531045">
              <w:rPr>
                <w:rFonts w:ascii="Times New Roman" w:hAnsi="Times New Roman" w:cs="Times New Roman"/>
                <w:b/>
                <w:u w:val="single"/>
              </w:rPr>
              <w:t xml:space="preserve">   </w:t>
            </w:r>
            <w:r w:rsidR="00DC0E30">
              <w:rPr>
                <w:rFonts w:ascii="Times New Roman" w:hAnsi="Times New Roman" w:cs="Times New Roman"/>
                <w:b/>
                <w:u w:val="single"/>
              </w:rPr>
              <w:t>МДК 0</w:t>
            </w:r>
            <w:r w:rsidR="00DC0E30" w:rsidRPr="00DC0E30">
              <w:rPr>
                <w:rFonts w:ascii="Times New Roman" w:hAnsi="Times New Roman" w:cs="Times New Roman"/>
                <w:b/>
                <w:u w:val="single"/>
              </w:rPr>
              <w:t>4</w:t>
            </w:r>
            <w:r w:rsidR="00AC3A60">
              <w:rPr>
                <w:rFonts w:ascii="Times New Roman" w:hAnsi="Times New Roman" w:cs="Times New Roman"/>
                <w:b/>
                <w:u w:val="single"/>
              </w:rPr>
              <w:t>.03</w:t>
            </w:r>
            <w:r w:rsidR="009B4050" w:rsidRPr="0053104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</w:t>
            </w:r>
            <w:r w:rsidR="00DC0E30">
              <w:t xml:space="preserve"> </w:t>
            </w:r>
            <w:r w:rsidR="00DC0E30" w:rsidRPr="00DC0E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Сестринский уход и</w:t>
            </w:r>
            <w:r w:rsidR="00DC0E30" w:rsidRPr="00AC3A6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DC0E30" w:rsidRDefault="004E7F99" w:rsidP="004E7F99">
            <w:pPr>
              <w:ind w:firstLine="99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 xml:space="preserve">   </w:t>
            </w:r>
            <w:bookmarkStart w:id="0" w:name="_GoBack"/>
            <w:bookmarkEnd w:id="0"/>
            <w:r w:rsidR="00DC0E30" w:rsidRPr="00DC0E30">
              <w:rPr>
                <w:rFonts w:ascii="Times New Roman" w:hAnsi="Times New Roman" w:cs="Times New Roman"/>
                <w:bCs/>
                <w:u w:val="single"/>
              </w:rPr>
              <w:t xml:space="preserve">реабилитация пациентов </w:t>
            </w:r>
            <w:r>
              <w:t xml:space="preserve"> </w:t>
            </w:r>
            <w:r w:rsidRPr="004E7F99">
              <w:rPr>
                <w:rFonts w:ascii="Times New Roman" w:hAnsi="Times New Roman" w:cs="Times New Roman"/>
                <w:bCs/>
                <w:u w:val="single"/>
              </w:rPr>
              <w:t xml:space="preserve">хирургического профиля </w:t>
            </w:r>
            <w:r w:rsidR="00DC0E30" w:rsidRPr="00DC0E30">
              <w:rPr>
                <w:rFonts w:ascii="Times New Roman" w:hAnsi="Times New Roman" w:cs="Times New Roman"/>
                <w:bCs/>
              </w:rPr>
              <w:t>_________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4E7F99" w:rsidRDefault="00DC0E30" w:rsidP="00DC0E30">
            <w:pPr>
              <w:tabs>
                <w:tab w:val="left" w:pos="1590"/>
              </w:tabs>
              <w:ind w:firstLine="99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____________________________________________________</w:t>
            </w:r>
            <w:r w:rsidR="004E7F9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D67" w:rsidRDefault="006D0D67" w:rsidP="00D51ED3">
      <w:pPr>
        <w:spacing w:after="0" w:line="240" w:lineRule="auto"/>
      </w:pPr>
      <w:r>
        <w:separator/>
      </w:r>
    </w:p>
  </w:endnote>
  <w:endnote w:type="continuationSeparator" w:id="0">
    <w:p w:rsidR="006D0D67" w:rsidRDefault="006D0D67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D67" w:rsidRDefault="006D0D67" w:rsidP="00D51ED3">
      <w:pPr>
        <w:spacing w:after="0" w:line="240" w:lineRule="auto"/>
      </w:pPr>
      <w:r>
        <w:separator/>
      </w:r>
    </w:p>
  </w:footnote>
  <w:footnote w:type="continuationSeparator" w:id="0">
    <w:p w:rsidR="006D0D67" w:rsidRDefault="006D0D67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40FDA"/>
    <w:rsid w:val="000954B8"/>
    <w:rsid w:val="00167D4C"/>
    <w:rsid w:val="001C741E"/>
    <w:rsid w:val="00244F91"/>
    <w:rsid w:val="002825DF"/>
    <w:rsid w:val="004A7834"/>
    <w:rsid w:val="004B04D6"/>
    <w:rsid w:val="004E7F99"/>
    <w:rsid w:val="00531045"/>
    <w:rsid w:val="00546D83"/>
    <w:rsid w:val="006435B2"/>
    <w:rsid w:val="00657AFA"/>
    <w:rsid w:val="00674B1B"/>
    <w:rsid w:val="006D0D67"/>
    <w:rsid w:val="00797468"/>
    <w:rsid w:val="007F40A4"/>
    <w:rsid w:val="00815B77"/>
    <w:rsid w:val="00870173"/>
    <w:rsid w:val="0099433C"/>
    <w:rsid w:val="009B4050"/>
    <w:rsid w:val="00AC3A60"/>
    <w:rsid w:val="00B81FA4"/>
    <w:rsid w:val="00CF0066"/>
    <w:rsid w:val="00CF769D"/>
    <w:rsid w:val="00D51ED3"/>
    <w:rsid w:val="00DC0E30"/>
    <w:rsid w:val="00E13338"/>
    <w:rsid w:val="00E412F0"/>
    <w:rsid w:val="00E7244C"/>
    <w:rsid w:val="00EB10D6"/>
    <w:rsid w:val="00F91DC0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cp:lastPrinted>2025-09-02T14:02:00Z</cp:lastPrinted>
  <dcterms:created xsi:type="dcterms:W3CDTF">2025-09-02T12:33:00Z</dcterms:created>
  <dcterms:modified xsi:type="dcterms:W3CDTF">2025-09-04T16:15:00Z</dcterms:modified>
</cp:coreProperties>
</file>